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6D6164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DB3B3C" w14:textId="77777777" w:rsidR="003A47D7" w:rsidRPr="006D6164" w:rsidRDefault="003A47D7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7C443E" w14:textId="77777777" w:rsidR="003A47D7" w:rsidRPr="006D6164" w:rsidRDefault="00FF719E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D6164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14:paraId="6A5E1D5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798EE4C" w14:textId="77777777" w:rsidR="00247CD7" w:rsidRPr="006D6164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58DF53A4" w:rsidR="003A47D7" w:rsidRPr="006D6164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1E97A9E3" w:rsidR="00E0337F" w:rsidRPr="006D6164" w:rsidRDefault="00E31A7C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E0337F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C379EE" w:rsidRPr="00C379EE">
        <w:rPr>
          <w:rStyle w:val="bold"/>
          <w:rFonts w:asciiTheme="minorHAnsi" w:hAnsiTheme="minorHAnsi" w:cstheme="minorHAnsi"/>
          <w:sz w:val="20"/>
          <w:szCs w:val="20"/>
        </w:rPr>
        <w:t>12/2019/ARKK</w:t>
      </w:r>
      <w:bookmarkStart w:id="0" w:name="_GoBack"/>
      <w:bookmarkEnd w:id="0"/>
    </w:p>
    <w:p w14:paraId="5EBB7537" w14:textId="0A9892C6" w:rsidR="000755ED" w:rsidRPr="006D6164" w:rsidRDefault="00E31A7C">
      <w:pPr>
        <w:rPr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>Doposażenie szkolnych pracowni w</w:t>
      </w:r>
      <w:r w:rsidR="00A84945" w:rsidRPr="006D6164">
        <w:rPr>
          <w:rStyle w:val="bold"/>
          <w:rFonts w:asciiTheme="minorHAnsi" w:hAnsiTheme="minorHAnsi" w:cstheme="minorHAnsi"/>
          <w:sz w:val="20"/>
          <w:szCs w:val="20"/>
        </w:rPr>
        <w:t xml:space="preserve"> sprzęt komputerowy</w:t>
      </w:r>
    </w:p>
    <w:p w14:paraId="4F6B4001" w14:textId="77777777" w:rsidR="00A84945" w:rsidRPr="006D6164" w:rsidRDefault="00A84945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D6164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D6164" w:rsidRDefault="00E0337F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D6164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D6164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D6164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D6164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D6164">
        <w:rPr>
          <w:rFonts w:asciiTheme="minorHAnsi" w:hAnsiTheme="minorHAnsi" w:cstheme="minorHAnsi"/>
          <w:sz w:val="20"/>
          <w:szCs w:val="20"/>
        </w:rPr>
        <w:tab/>
      </w:r>
      <w:r w:rsidRPr="006D6164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D6164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D6164" w:rsidRDefault="00FF719E">
      <w:pPr>
        <w:rPr>
          <w:rFonts w:asciiTheme="minorHAnsi" w:hAnsiTheme="minorHAnsi" w:cstheme="minorHAnsi"/>
          <w:sz w:val="20"/>
          <w:szCs w:val="20"/>
        </w:rPr>
      </w:pPr>
      <w:r w:rsidRPr="006D6164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D6164" w:rsidRDefault="00FF719E" w:rsidP="006D6164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D6164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D6164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D6164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D6164" w:rsidRDefault="00FF719E" w:rsidP="006D6164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D6164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>
      <w:r>
        <w:br w:type="page"/>
      </w:r>
    </w:p>
    <w:p w14:paraId="03594A90" w14:textId="77777777" w:rsidR="00247CD7" w:rsidRPr="00673A3A" w:rsidRDefault="00FF719E">
      <w:pPr>
        <w:pStyle w:val="justify"/>
        <w:rPr>
          <w:rStyle w:val="bold"/>
          <w:rFonts w:asciiTheme="minorHAnsi" w:hAnsiTheme="minorHAnsi" w:cstheme="minorHAnsi"/>
          <w:sz w:val="20"/>
          <w:szCs w:val="20"/>
        </w:rPr>
      </w:pPr>
      <w:r w:rsidRPr="00673A3A">
        <w:rPr>
          <w:rFonts w:asciiTheme="minorHAnsi" w:hAnsiTheme="minorHAnsi" w:cstheme="minorHAnsi"/>
          <w:sz w:val="20"/>
          <w:szCs w:val="20"/>
        </w:rPr>
        <w:lastRenderedPageBreak/>
        <w:t xml:space="preserve">W odpowiedzi na zapytanie ofertowe (prowadzone w trybie zasady konkurencyjności) </w:t>
      </w:r>
      <w:r w:rsidRPr="00673A3A">
        <w:rPr>
          <w:rStyle w:val="bold"/>
          <w:rFonts w:asciiTheme="minorHAnsi" w:hAnsiTheme="minorHAnsi" w:cstheme="minorHAnsi"/>
          <w:sz w:val="20"/>
          <w:szCs w:val="20"/>
        </w:rPr>
        <w:t>w imieniu wykonawcy oferuję wykonanie przedmiotowego zamówienia</w:t>
      </w:r>
      <w:r w:rsidR="00247CD7" w:rsidRPr="00673A3A">
        <w:rPr>
          <w:rStyle w:val="bold"/>
          <w:rFonts w:asciiTheme="minorHAnsi" w:hAnsiTheme="minorHAnsi" w:cstheme="minorHAnsi"/>
          <w:sz w:val="20"/>
          <w:szCs w:val="20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15FCFFE3" w14:textId="77777777" w:rsidR="00A84945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14:paraId="25F177CA" w14:textId="77777777" w:rsidR="00A84945" w:rsidRPr="004F76E7" w:rsidRDefault="00A84945" w:rsidP="00A84945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91"/>
        <w:gridCol w:w="4703"/>
        <w:gridCol w:w="709"/>
        <w:gridCol w:w="709"/>
        <w:gridCol w:w="1417"/>
        <w:gridCol w:w="1444"/>
      </w:tblGrid>
      <w:tr w:rsidR="00A84945" w:rsidRPr="00F45125" w14:paraId="30AE6797" w14:textId="77777777" w:rsidTr="000C18FF">
        <w:trPr>
          <w:trHeight w:val="500"/>
        </w:trPr>
        <w:tc>
          <w:tcPr>
            <w:tcW w:w="567" w:type="dxa"/>
            <w:hideMark/>
          </w:tcPr>
          <w:p w14:paraId="408FD239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791" w:type="dxa"/>
            <w:hideMark/>
          </w:tcPr>
          <w:p w14:paraId="6880990A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4703" w:type="dxa"/>
            <w:hideMark/>
          </w:tcPr>
          <w:p w14:paraId="22E426CA" w14:textId="77777777" w:rsidR="00A84945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SPECYFIKACJA</w:t>
            </w:r>
          </w:p>
          <w:p w14:paraId="25B0CD14" w14:textId="77777777" w:rsidR="00883A47" w:rsidRPr="006C6827" w:rsidRDefault="00883A47" w:rsidP="00883A4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287C07A6" w14:textId="0AB84CDD" w:rsidR="00883A47" w:rsidRPr="00883A47" w:rsidRDefault="00883A47" w:rsidP="00883A4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709" w:type="dxa"/>
            <w:hideMark/>
          </w:tcPr>
          <w:p w14:paraId="2C6D446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JEDNOS</w:t>
            </w:r>
          </w:p>
          <w:p w14:paraId="393E3E2D" w14:textId="76E680AE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TKA</w:t>
            </w:r>
          </w:p>
        </w:tc>
        <w:tc>
          <w:tcPr>
            <w:tcW w:w="709" w:type="dxa"/>
            <w:hideMark/>
          </w:tcPr>
          <w:p w14:paraId="03E37BD1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LICZ</w:t>
            </w:r>
          </w:p>
          <w:p w14:paraId="23E41A25" w14:textId="4911A3EB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BA</w:t>
            </w:r>
          </w:p>
        </w:tc>
        <w:tc>
          <w:tcPr>
            <w:tcW w:w="1417" w:type="dxa"/>
            <w:hideMark/>
          </w:tcPr>
          <w:p w14:paraId="44CA418B" w14:textId="77777777" w:rsidR="006D6164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JEDNOSTKO</w:t>
            </w:r>
          </w:p>
          <w:p w14:paraId="00CBB019" w14:textId="1E413CCD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WA</w:t>
            </w:r>
          </w:p>
        </w:tc>
        <w:tc>
          <w:tcPr>
            <w:tcW w:w="1444" w:type="dxa"/>
            <w:hideMark/>
          </w:tcPr>
          <w:p w14:paraId="212F5A78" w14:textId="77777777" w:rsidR="00A84945" w:rsidRPr="00883A47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3A47">
              <w:rPr>
                <w:rFonts w:asciiTheme="minorHAnsi" w:hAnsiTheme="minorHAnsi" w:cstheme="minorHAnsi"/>
                <w:b/>
                <w:sz w:val="18"/>
                <w:szCs w:val="18"/>
              </w:rPr>
              <w:t>CENA BRUTTO ŁĄCZNA</w:t>
            </w:r>
          </w:p>
        </w:tc>
      </w:tr>
      <w:tr w:rsidR="00A84945" w:rsidRPr="00F45125" w14:paraId="4E908843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2DC8E176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791" w:type="dxa"/>
            <w:hideMark/>
          </w:tcPr>
          <w:p w14:paraId="0E7E46A5" w14:textId="3836B585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LAPTOP MULTIMEDIALNY</w:t>
            </w:r>
          </w:p>
        </w:tc>
        <w:tc>
          <w:tcPr>
            <w:tcW w:w="4703" w:type="dxa"/>
            <w:hideMark/>
          </w:tcPr>
          <w:p w14:paraId="1D68F0D0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B2BA452" wp14:editId="244B99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8CA1C5" w14:textId="77777777" w:rsidR="00A84945" w:rsidRDefault="00A84945" w:rsidP="00A84945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.15pt;margin-top:5pt;width:18pt;height:18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DeD5xXfAIAAEM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5B8CA1C5" w14:textId="77777777" w:rsidR="00A84945" w:rsidRDefault="00A84945" w:rsidP="00A84945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5DEB149E" w14:textId="77777777" w:rsidR="00A84945" w:rsidRPr="00F45125" w:rsidRDefault="00A84945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82EAAC" w14:textId="77777777" w:rsidR="00A84945" w:rsidRPr="00F45125" w:rsidRDefault="00A84945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39FD297C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laptopa: </w:t>
            </w:r>
          </w:p>
          <w:p w14:paraId="1F718E9F" w14:textId="5CE146DE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</w:t>
            </w:r>
          </w:p>
          <w:p w14:paraId="25F51D4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laptopa:  </w:t>
            </w:r>
          </w:p>
          <w:p w14:paraId="62791DD6" w14:textId="4968ABF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  <w:p w14:paraId="4565E6D5" w14:textId="77777777" w:rsid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laptopa: </w:t>
            </w:r>
          </w:p>
          <w:p w14:paraId="710BF769" w14:textId="03343735" w:rsidR="00A84945" w:rsidRPr="00F45125" w:rsidRDefault="00A84945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.………………………………………………………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</w:p>
        </w:tc>
        <w:tc>
          <w:tcPr>
            <w:tcW w:w="709" w:type="dxa"/>
            <w:hideMark/>
          </w:tcPr>
          <w:p w14:paraId="731F7373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709" w:type="dxa"/>
            <w:noWrap/>
            <w:hideMark/>
          </w:tcPr>
          <w:p w14:paraId="189CE9CE" w14:textId="3C48DAE7" w:rsidR="00A84945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noWrap/>
            <w:hideMark/>
          </w:tcPr>
          <w:p w14:paraId="56C25462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782C178E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E15C88" w:rsidRPr="00F45125" w14:paraId="77B9170F" w14:textId="77777777" w:rsidTr="000C18FF">
        <w:trPr>
          <w:trHeight w:val="600"/>
        </w:trPr>
        <w:tc>
          <w:tcPr>
            <w:tcW w:w="567" w:type="dxa"/>
            <w:noWrap/>
          </w:tcPr>
          <w:p w14:paraId="08B9A851" w14:textId="12B6945C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791" w:type="dxa"/>
          </w:tcPr>
          <w:p w14:paraId="557AEBA3" w14:textId="309A75FB" w:rsidR="00E15C88" w:rsidRPr="00F45125" w:rsidRDefault="008832EF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KOMPUTER TYPU ALL-IN-ONE Z EKRANEM DOTYKOWYM</w:t>
            </w:r>
          </w:p>
        </w:tc>
        <w:tc>
          <w:tcPr>
            <w:tcW w:w="4703" w:type="dxa"/>
          </w:tcPr>
          <w:p w14:paraId="5D06FA1A" w14:textId="7777777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7C64D01" w14:textId="1D84F29C" w:rsidR="006D6164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producenta komputera: </w:t>
            </w:r>
          </w:p>
          <w:p w14:paraId="6FB5A823" w14:textId="243D4087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</w:t>
            </w:r>
          </w:p>
          <w:p w14:paraId="1BFE4F0D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Nazwa modelu komputera: </w:t>
            </w:r>
          </w:p>
          <w:p w14:paraId="270027C0" w14:textId="2DE0CDA0" w:rsidR="008832EF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…..…………………………………………………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……………………………..</w:t>
            </w:r>
          </w:p>
          <w:p w14:paraId="4BC70022" w14:textId="77777777" w:rsid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 xml:space="preserve">System operacyjny komputera: </w:t>
            </w:r>
          </w:p>
          <w:p w14:paraId="67AEBF9A" w14:textId="44ED7C87" w:rsidR="00E15C88" w:rsidRPr="00F45125" w:rsidRDefault="008832EF" w:rsidP="008832E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sz w:val="20"/>
                <w:szCs w:val="20"/>
              </w:rPr>
              <w:t>..………………………………………………</w:t>
            </w:r>
            <w:r w:rsidR="006D616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…………………………………..</w:t>
            </w:r>
          </w:p>
        </w:tc>
        <w:tc>
          <w:tcPr>
            <w:tcW w:w="709" w:type="dxa"/>
          </w:tcPr>
          <w:p w14:paraId="35F96CA9" w14:textId="73F38F8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zestaw</w:t>
            </w:r>
            <w:r w:rsidR="00E15C88"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noWrap/>
          </w:tcPr>
          <w:p w14:paraId="3CCA5095" w14:textId="783C0209" w:rsidR="00E15C88" w:rsidRPr="00F45125" w:rsidRDefault="008832EF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noWrap/>
          </w:tcPr>
          <w:p w14:paraId="38823F05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7B862F4" w14:textId="77777777" w:rsidR="00E15C88" w:rsidRPr="00F45125" w:rsidRDefault="00E15C88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F45125" w14:paraId="6DB67176" w14:textId="77777777" w:rsidTr="00A84945">
        <w:trPr>
          <w:gridBefore w:val="3"/>
          <w:wBefore w:w="7061" w:type="dxa"/>
          <w:trHeight w:val="353"/>
        </w:trPr>
        <w:tc>
          <w:tcPr>
            <w:tcW w:w="2835" w:type="dxa"/>
            <w:gridSpan w:val="3"/>
            <w:noWrap/>
          </w:tcPr>
          <w:p w14:paraId="31D6BA8D" w14:textId="77777777" w:rsidR="00A84945" w:rsidRPr="00F45125" w:rsidRDefault="00A84945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45125">
              <w:rPr>
                <w:rFonts w:asciiTheme="minorHAnsi" w:hAnsiTheme="minorHAnsi" w:cstheme="minorHAnsi"/>
                <w:b/>
                <w:sz w:val="20"/>
                <w:szCs w:val="20"/>
              </w:rPr>
              <w:t>KWOTA ŁĄCZNA BRUTTO</w:t>
            </w:r>
          </w:p>
        </w:tc>
        <w:tc>
          <w:tcPr>
            <w:tcW w:w="1444" w:type="dxa"/>
            <w:noWrap/>
          </w:tcPr>
          <w:p w14:paraId="15BF79F5" w14:textId="77777777" w:rsidR="00A84945" w:rsidRPr="00F45125" w:rsidRDefault="00A84945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737C9EA" w14:textId="77777777" w:rsidR="00E0337F" w:rsidRDefault="00E0337F">
      <w:pPr>
        <w:rPr>
          <w:rStyle w:val="bold"/>
        </w:rPr>
      </w:pPr>
    </w:p>
    <w:p w14:paraId="0A85265E" w14:textId="77777777" w:rsidR="00E0337F" w:rsidRDefault="00E0337F">
      <w:pPr>
        <w:rPr>
          <w:rStyle w:val="bold"/>
        </w:rPr>
      </w:pPr>
    </w:p>
    <w:p w14:paraId="0F479281" w14:textId="77777777" w:rsidR="00A84945" w:rsidRPr="004F76E7" w:rsidRDefault="00A84945" w:rsidP="00A84945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14:paraId="47CC24FF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10"/>
          <w:szCs w:val="10"/>
        </w:rPr>
      </w:pPr>
    </w:p>
    <w:p w14:paraId="181038F2" w14:textId="77777777" w:rsidR="009F0B2C" w:rsidRPr="00097361" w:rsidRDefault="009F0B2C" w:rsidP="009F0B2C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02FF2CF6" w14:textId="77777777" w:rsidR="00A84945" w:rsidRPr="004F76E7" w:rsidRDefault="00A84945" w:rsidP="00A84945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497"/>
      </w:tblGrid>
      <w:tr w:rsidR="00A84945" w:rsidRPr="00673A3A" w14:paraId="08E6D20A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12CE24A8" w14:textId="77777777" w:rsidTr="00005E2A">
              <w:tc>
                <w:tcPr>
                  <w:tcW w:w="5000" w:type="pct"/>
                </w:tcPr>
                <w:p w14:paraId="6F14FA2B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26C91F1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50573118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równym lub krótszym niż 10 dni kalendarzowych </w:t>
            </w:r>
          </w:p>
          <w:p w14:paraId="6A278359" w14:textId="77D110B2" w:rsidR="00A84945" w:rsidRPr="00673A3A" w:rsidRDefault="00673A3A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84945"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(20 pkt.)</w:t>
            </w:r>
          </w:p>
        </w:tc>
      </w:tr>
      <w:tr w:rsidR="00A84945" w:rsidRPr="00673A3A" w14:paraId="65C6ECDC" w14:textId="77777777" w:rsidTr="00673A3A">
        <w:trPr>
          <w:jc w:val="center"/>
        </w:trPr>
        <w:tc>
          <w:tcPr>
            <w:tcW w:w="817" w:type="dxa"/>
          </w:tcPr>
          <w:p w14:paraId="1A1481E8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FC86492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4CCD11F0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5938E55F" w14:textId="77777777" w:rsidTr="00005E2A">
              <w:tc>
                <w:tcPr>
                  <w:tcW w:w="5000" w:type="pct"/>
                </w:tcPr>
                <w:p w14:paraId="6A946022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B799A20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31A8E2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11 –  13 dni kalendarzowych od dnia zawarcia umowy (10 pkt.)  </w:t>
            </w:r>
          </w:p>
        </w:tc>
      </w:tr>
      <w:tr w:rsidR="00A84945" w:rsidRPr="00673A3A" w14:paraId="18728619" w14:textId="77777777" w:rsidTr="00673A3A">
        <w:trPr>
          <w:jc w:val="center"/>
        </w:trPr>
        <w:tc>
          <w:tcPr>
            <w:tcW w:w="817" w:type="dxa"/>
          </w:tcPr>
          <w:p w14:paraId="723609DD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1E254FC9" w14:textId="77777777" w:rsidR="00A84945" w:rsidRPr="00673A3A" w:rsidRDefault="00A84945" w:rsidP="000C18F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4945" w:rsidRPr="00673A3A" w14:paraId="5EC490C7" w14:textId="77777777" w:rsidTr="00673A3A">
        <w:trPr>
          <w:jc w:val="center"/>
        </w:trPr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73A3A" w14:paraId="0895D9CC" w14:textId="77777777" w:rsidTr="00005E2A">
              <w:tc>
                <w:tcPr>
                  <w:tcW w:w="5000" w:type="pct"/>
                </w:tcPr>
                <w:p w14:paraId="01C1F30D" w14:textId="77777777" w:rsidR="00673A3A" w:rsidRDefault="00673A3A" w:rsidP="00005E2A">
                  <w:pPr>
                    <w:framePr w:hSpace="141" w:wrap="around" w:vAnchor="text" w:hAnchor="margin" w:xAlign="center" w:y="131"/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8F29C5" w14:textId="77777777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</w:p>
        </w:tc>
        <w:tc>
          <w:tcPr>
            <w:tcW w:w="9497" w:type="dxa"/>
          </w:tcPr>
          <w:p w14:paraId="2A7A663B" w14:textId="77777777" w:rsid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Termin dostawy zamówienia  w czasie:  równym lub dłuższym niż 14 dni kalendarzowych  </w:t>
            </w:r>
          </w:p>
          <w:p w14:paraId="1B426FB7" w14:textId="34B0AD71" w:rsidR="00A84945" w:rsidRPr="00673A3A" w:rsidRDefault="00A84945" w:rsidP="000C18FF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A3A">
              <w:rPr>
                <w:rFonts w:asciiTheme="minorHAnsi" w:hAnsiTheme="minorHAnsi" w:cstheme="minorHAnsi"/>
                <w:b/>
                <w:sz w:val="20"/>
                <w:szCs w:val="20"/>
              </w:rPr>
              <w:t>od dnia zawarcia umowy  (0 pkt.)</w:t>
            </w:r>
          </w:p>
        </w:tc>
      </w:tr>
    </w:tbl>
    <w:p w14:paraId="35F2FF34" w14:textId="77777777" w:rsidR="00A84945" w:rsidRPr="004F76E7" w:rsidRDefault="00A84945" w:rsidP="00A84945">
      <w:pPr>
        <w:pStyle w:val="justify"/>
        <w:rPr>
          <w:rFonts w:asciiTheme="minorHAnsi" w:hAnsiTheme="minorHAnsi" w:cstheme="minorHAnsi"/>
          <w:sz w:val="21"/>
          <w:szCs w:val="21"/>
        </w:rPr>
      </w:pPr>
    </w:p>
    <w:p w14:paraId="44285296" w14:textId="77777777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14:paraId="29AE0511" w14:textId="77777777" w:rsidR="00F45125" w:rsidRDefault="00F4512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14:paraId="59F50FA5" w14:textId="224C977D" w:rsidR="00A84945" w:rsidRPr="004F76E7" w:rsidRDefault="00A84945" w:rsidP="00A84945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</w:t>
      </w:r>
      <w:r w:rsidR="006D47FC">
        <w:rPr>
          <w:rFonts w:asciiTheme="minorHAnsi" w:hAnsiTheme="minorHAnsi" w:cstheme="minorHAnsi"/>
          <w:sz w:val="21"/>
          <w:szCs w:val="21"/>
        </w:rPr>
        <w:t>proszę zaznaczyć</w:t>
      </w:r>
      <w:r w:rsidR="00883A47">
        <w:rPr>
          <w:rFonts w:asciiTheme="minorHAnsi" w:hAnsiTheme="minorHAnsi" w:cstheme="minorHAnsi"/>
          <w:sz w:val="21"/>
          <w:szCs w:val="21"/>
        </w:rPr>
        <w:t>/ wymienić</w:t>
      </w:r>
      <w:r w:rsidRPr="004F76E7">
        <w:rPr>
          <w:rFonts w:asciiTheme="minorHAnsi" w:hAnsiTheme="minorHAnsi" w:cstheme="minorHAnsi"/>
          <w:sz w:val="21"/>
          <w:szCs w:val="21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D6164" w:rsidRPr="004F76E7" w14:paraId="0D4AD386" w14:textId="77777777" w:rsidTr="00673A3A">
        <w:tc>
          <w:tcPr>
            <w:tcW w:w="9210" w:type="dxa"/>
            <w:gridSpan w:val="2"/>
          </w:tcPr>
          <w:p w14:paraId="4B300C0B" w14:textId="6F14F371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LAPTOPA MULTIMEDIALNEGO:</w:t>
            </w:r>
          </w:p>
        </w:tc>
      </w:tr>
      <w:tr w:rsidR="00A84945" w:rsidRPr="004F76E7" w14:paraId="5FADF04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423FACF" w14:textId="77777777" w:rsidTr="006D6164">
              <w:tc>
                <w:tcPr>
                  <w:tcW w:w="5000" w:type="pct"/>
                </w:tcPr>
                <w:p w14:paraId="4016C22C" w14:textId="77777777" w:rsidR="006D6164" w:rsidRDefault="006D6164" w:rsidP="006D47FC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AA160C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F67BB55" w14:textId="3C9CEDB1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a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podmiotu realizującego serwis lub producenta sprzętu o spełnieniu warunków gwarancyjnych, o którym mowa w zapytaniu ofertowym (tj. gwarancja producenta komputera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24 miesiące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(gwarancja na baterię min.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6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ięcy), liczona od daty dostawy)</w:t>
            </w:r>
          </w:p>
          <w:p w14:paraId="6C0A3C08" w14:textId="0C1F0ED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193578E5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E91B3AB" w14:textId="77777777" w:rsidTr="00005E2A">
              <w:tc>
                <w:tcPr>
                  <w:tcW w:w="5000" w:type="pct"/>
                </w:tcPr>
                <w:p w14:paraId="0C406C9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EE78087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BBA7EE5" w14:textId="1223360B" w:rsidR="006D47FC" w:rsidRPr="0056246D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sz w:val="21"/>
                <w:szCs w:val="21"/>
              </w:rPr>
              <w:t>Dokument poświadczający, że:</w:t>
            </w:r>
          </w:p>
          <w:p w14:paraId="7CA2DF7E" w14:textId="77B75A85" w:rsidR="006D47FC" w:rsidRPr="0056246D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Dostawc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a posiada status 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Producenta lub Autoryzowanego Partnera Serwisowego</w:t>
            </w:r>
          </w:p>
          <w:p w14:paraId="0F64EFD8" w14:textId="77777777" w:rsidR="006D47FC" w:rsidRPr="0056246D" w:rsidRDefault="006D47FC" w:rsidP="006D47FC">
            <w:pPr>
              <w:pStyle w:val="justify"/>
              <w:ind w:left="36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298AA3B1" w14:textId="522C183B" w:rsidR="00A84945" w:rsidRDefault="006D47F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 Dostawcy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 xml:space="preserve"> z Partnerem</w:t>
            </w:r>
            <w:r w:rsidR="00DE52CE">
              <w:rPr>
                <w:rFonts w:asciiTheme="minorHAnsi" w:hAnsiTheme="minorHAnsi" w:cstheme="minorHAnsi"/>
                <w:sz w:val="21"/>
                <w:szCs w:val="21"/>
              </w:rPr>
              <w:t xml:space="preserve"> (wskazanym z nazwy)</w:t>
            </w:r>
            <w:r w:rsidRPr="0056246D">
              <w:rPr>
                <w:rFonts w:asciiTheme="minorHAnsi" w:hAnsiTheme="minorHAnsi" w:cstheme="minorHAnsi"/>
                <w:sz w:val="21"/>
                <w:szCs w:val="21"/>
              </w:rPr>
              <w:t>, który posiada status Producenta lub Autoryzowanego Partnera Serwisowego.</w:t>
            </w:r>
          </w:p>
          <w:p w14:paraId="023A7F62" w14:textId="496B6A43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84945" w:rsidRPr="004F76E7" w14:paraId="566FCE9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EFBC518" w14:textId="77777777" w:rsidTr="00005E2A">
              <w:tc>
                <w:tcPr>
                  <w:tcW w:w="5000" w:type="pct"/>
                </w:tcPr>
                <w:p w14:paraId="69B3BA3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36B9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6B681C9" w14:textId="17BB26DF" w:rsidR="00A84945" w:rsidRDefault="000C61AD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="009F0B2C"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9F0B2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ISO9001:20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00 (norma zarządzania jakością)</w:t>
            </w:r>
          </w:p>
          <w:p w14:paraId="415AE0D3" w14:textId="029280FF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BFF8B4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8199B93" w14:textId="77777777" w:rsidTr="00005E2A">
              <w:tc>
                <w:tcPr>
                  <w:tcW w:w="5000" w:type="pct"/>
                </w:tcPr>
                <w:p w14:paraId="0613FE90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A55BC8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29DD69B" w14:textId="7D7824DE" w:rsidR="00A84945" w:rsidRDefault="009F0B2C" w:rsidP="006D47FC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d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ISO14001 (</w:t>
            </w:r>
            <w:r w:rsidR="006D47FC" w:rsidRPr="0056246D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6164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662DF43C" w14:textId="782F982C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67687829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56F9458B" w14:textId="77777777" w:rsidTr="00005E2A">
              <w:tc>
                <w:tcPr>
                  <w:tcW w:w="5000" w:type="pct"/>
                </w:tcPr>
                <w:p w14:paraId="47425665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58FB2DB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7A56AED" w14:textId="6A7851D1" w:rsidR="00A84945" w:rsidRDefault="009F0B2C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e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la oferowanego modelu komputera</w:t>
            </w:r>
          </w:p>
          <w:p w14:paraId="54CD6A00" w14:textId="072D840D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07DA6B73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91722C3" w14:textId="77777777" w:rsidTr="00005E2A">
              <w:tc>
                <w:tcPr>
                  <w:tcW w:w="5000" w:type="pct"/>
                </w:tcPr>
                <w:p w14:paraId="6B099146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2DD6A7E5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EF3BE5B" w14:textId="67D8DAF6" w:rsidR="006D6164" w:rsidRPr="006D47FC" w:rsidRDefault="009F0B2C" w:rsidP="00E31A7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</w:t>
            </w:r>
            <w:r w:rsidR="006B49E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f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A84945" w:rsidRPr="004F76E7" w14:paraId="47A3C05C" w14:textId="77777777" w:rsidTr="00673A3A">
        <w:tc>
          <w:tcPr>
            <w:tcW w:w="817" w:type="dxa"/>
          </w:tcPr>
          <w:p w14:paraId="397C63FA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143E37" w14:textId="77777777" w:rsidR="00A84945" w:rsidRPr="004F76E7" w:rsidRDefault="00A84945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6164" w:rsidRPr="004F76E7" w14:paraId="6C2DCE53" w14:textId="77777777" w:rsidTr="00673A3A">
        <w:tc>
          <w:tcPr>
            <w:tcW w:w="9210" w:type="dxa"/>
            <w:gridSpan w:val="2"/>
          </w:tcPr>
          <w:p w14:paraId="4F4A305A" w14:textId="20B1A00B" w:rsidR="006D6164" w:rsidRPr="006D47FC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 w:rsidRPr="006D47FC">
              <w:rPr>
                <w:rFonts w:asciiTheme="minorHAnsi" w:hAnsiTheme="minorHAnsi" w:cstheme="minorHAnsi"/>
                <w:b/>
              </w:rPr>
              <w:t>DLA KOMPUTERA TYPU ALL-IN-ONE Z EKRANEM DOTYKOWYM</w:t>
            </w:r>
          </w:p>
        </w:tc>
      </w:tr>
      <w:tr w:rsidR="00A84945" w:rsidRPr="004F76E7" w14:paraId="1C1E791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872309F" w14:textId="77777777" w:rsidTr="00005E2A">
              <w:tc>
                <w:tcPr>
                  <w:tcW w:w="5000" w:type="pct"/>
                </w:tcPr>
                <w:p w14:paraId="0219878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45139FE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FDF8974" w14:textId="2A6B8F69" w:rsidR="00A84945" w:rsidRDefault="009F0B2C" w:rsidP="006D47FC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g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sz w:val="21"/>
                <w:szCs w:val="21"/>
              </w:rPr>
              <w:t>Oświadczenie producenta komputera lub dokument potwierdzający sprawność zasilacza na poziom</w:t>
            </w:r>
            <w:r w:rsidR="006D47FC">
              <w:rPr>
                <w:rFonts w:asciiTheme="minorHAnsi" w:hAnsiTheme="minorHAnsi" w:cstheme="minorHAnsi"/>
                <w:sz w:val="21"/>
                <w:szCs w:val="21"/>
              </w:rPr>
              <w:t>ie min. 85% przy obciążeniu 50%</w:t>
            </w:r>
          </w:p>
          <w:p w14:paraId="2B2A9838" w14:textId="1EC8CDF7" w:rsidR="006D6164" w:rsidRPr="006D47FC" w:rsidRDefault="006D6164" w:rsidP="006D47FC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A84945" w:rsidRPr="004F76E7" w14:paraId="4C777A6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2CAC72" w14:textId="77777777" w:rsidTr="00005E2A">
              <w:tc>
                <w:tcPr>
                  <w:tcW w:w="5000" w:type="pct"/>
                </w:tcPr>
                <w:p w14:paraId="498220A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818D5B4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5DA8FBBC" w14:textId="1AFB1A3F" w:rsidR="00A84945" w:rsidRDefault="009F0B2C" w:rsidP="006D47FC">
            <w:pPr>
              <w:spacing w:before="20" w:after="20"/>
              <w:rPr>
                <w:rFonts w:asciiTheme="minorHAnsi" w:hAnsiTheme="minorHAnsi" w:cstheme="minorHAnsi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h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6D47FC">
              <w:rPr>
                <w:rFonts w:asciiTheme="minorHAnsi" w:hAnsiTheme="minorHAnsi" w:cstheme="minorHAnsi"/>
              </w:rPr>
              <w:t xml:space="preserve">Oświadczenie producenta komputera o poziomie głośności nieprzekraczającej 24 </w:t>
            </w:r>
            <w:proofErr w:type="spellStart"/>
            <w:r w:rsidR="006D47FC" w:rsidRPr="006D47FC">
              <w:rPr>
                <w:rFonts w:asciiTheme="minorHAnsi" w:hAnsiTheme="minorHAnsi" w:cstheme="minorHAnsi"/>
              </w:rPr>
              <w:t>dB</w:t>
            </w:r>
            <w:proofErr w:type="spellEnd"/>
            <w:r w:rsidR="006D47FC" w:rsidRPr="006D47FC">
              <w:rPr>
                <w:rFonts w:asciiTheme="minorHAnsi" w:hAnsiTheme="minorHAnsi" w:cstheme="minorHAnsi"/>
              </w:rPr>
              <w:t xml:space="preserve"> z pozycji operatora w trybie jałowym</w:t>
            </w:r>
          </w:p>
          <w:p w14:paraId="4BCB2C83" w14:textId="3D219A43" w:rsidR="006D6164" w:rsidRPr="004F76E7" w:rsidRDefault="006D6164" w:rsidP="006D47FC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456708D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14A768DE" w14:textId="77777777" w:rsidTr="00005E2A">
              <w:tc>
                <w:tcPr>
                  <w:tcW w:w="5000" w:type="pct"/>
                </w:tcPr>
                <w:p w14:paraId="7E6C1D2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EA08376" w14:textId="77777777" w:rsidR="00A84945" w:rsidRPr="006D47FC" w:rsidRDefault="00A84945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6CE37E9" w14:textId="35D3DD0F" w:rsidR="00A84945" w:rsidRDefault="009F0B2C" w:rsidP="000C18FF">
            <w:pPr>
              <w:spacing w:before="20" w:after="20" w:line="360" w:lineRule="auto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i.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Certyfikatu ISO 9001</w:t>
            </w:r>
          </w:p>
          <w:p w14:paraId="0EE013DF" w14:textId="01476AD6" w:rsidR="006D6164" w:rsidRPr="004F76E7" w:rsidRDefault="006D6164" w:rsidP="000C18F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3D5B12B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7735DB9" w14:textId="77777777" w:rsidTr="00005E2A">
              <w:tc>
                <w:tcPr>
                  <w:tcW w:w="5000" w:type="pct"/>
                </w:tcPr>
                <w:p w14:paraId="53BC3CBF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DE6660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043AC9B" w14:textId="3A6D295A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j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posiadanie przez producenta sprzętu - Certyfikat ISO</w:t>
            </w:r>
            <w:r w:rsidR="006D47FC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D47FC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14001 (</w:t>
            </w:r>
            <w:r w:rsidR="006D47FC" w:rsidRPr="00091F18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norma </w:t>
            </w:r>
            <w:r w:rsidR="006D47FC" w:rsidRPr="006D47FC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zarządzania środowiskowego</w:t>
            </w:r>
            <w:r w:rsidR="006D47FC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)</w:t>
            </w:r>
          </w:p>
          <w:p w14:paraId="0AE63A66" w14:textId="3F44ED56" w:rsidR="006D6164" w:rsidRPr="006D47FC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2C52F4F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24CC654" w14:textId="77777777" w:rsidTr="00005E2A">
              <w:tc>
                <w:tcPr>
                  <w:tcW w:w="5000" w:type="pct"/>
                </w:tcPr>
                <w:p w14:paraId="72D2211A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950CF89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DE2628E" w14:textId="6BACFA37" w:rsidR="006D47FC" w:rsidRDefault="009F0B2C" w:rsidP="006D6164">
            <w:pP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k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091F1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Deklaracja zgodności CE dla oferowanego modelu komputera</w:t>
            </w:r>
          </w:p>
          <w:p w14:paraId="6C368625" w14:textId="3C08EADD" w:rsidR="006D6164" w:rsidRPr="004F76E7" w:rsidRDefault="006D6164" w:rsidP="006D6164">
            <w:pPr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155F417A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03A578D0" w14:textId="77777777" w:rsidTr="00005E2A">
              <w:tc>
                <w:tcPr>
                  <w:tcW w:w="5000" w:type="pct"/>
                </w:tcPr>
                <w:p w14:paraId="23DA2AB7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F3288B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0EB9D28" w14:textId="599EE3A7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l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Oświadczenie o spełnieniu kryteriów środowiskowych, w tym zgodności z dyrektywą </w:t>
            </w:r>
            <w:proofErr w:type="spellStart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RoHS</w:t>
            </w:r>
            <w:proofErr w:type="spellEnd"/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Unii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Europejskiej o eliminacji substancji niebezpiecznych</w:t>
            </w:r>
          </w:p>
          <w:p w14:paraId="30B470FC" w14:textId="30D7C165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6BA43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883B625" w14:textId="77777777" w:rsidTr="00005E2A">
              <w:tc>
                <w:tcPr>
                  <w:tcW w:w="5000" w:type="pct"/>
                </w:tcPr>
                <w:p w14:paraId="263C0B21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5B2464D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39F8CA85" w14:textId="2398D870" w:rsidR="006D47FC" w:rsidRDefault="009F0B2C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m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Dokument potwierdzający spełnienie wymogów Dyrektywy WEEE 2002/96/EC wystawionej przez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niezależną jednostkę badawczą (dopuszcza się wydruk ze strony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lastRenderedPageBreak/>
              <w:t xml:space="preserve">internetowej </w:t>
            </w:r>
            <w:r w:rsidR="00F45125" w:rsidRP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www.epeat.net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potwierdzający spełnienie p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rogramu. </w:t>
            </w:r>
            <w:proofErr w:type="spellStart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Epeat</w:t>
            </w:r>
            <w:proofErr w:type="spellEnd"/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na poziomie Gold</w:t>
            </w:r>
            <w:r w:rsidR="00F45125" w:rsidRPr="00C74156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)</w:t>
            </w:r>
          </w:p>
          <w:p w14:paraId="733FA4DA" w14:textId="3089B043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208327D4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60501C94" w14:textId="77777777" w:rsidTr="00005E2A">
              <w:tc>
                <w:tcPr>
                  <w:tcW w:w="5000" w:type="pct"/>
                </w:tcPr>
                <w:p w14:paraId="4320E724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A7037C3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87E12A1" w14:textId="4AE97B8E" w:rsidR="006D47FC" w:rsidRDefault="009F0B2C" w:rsidP="00F45125">
            <w:pPr>
              <w:spacing w:before="20" w:after="20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n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Oświadczenie podmiotu realizującego serwis lub producenta sprzętu o spełnieniu warunków gwarancyjnych, o którym mowa w zapytaniu ofertowym (tj. gwaran</w:t>
            </w:r>
            <w:r w:rsidR="00F45125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cja producenta komputera min. 24</w:t>
            </w:r>
            <w:r w:rsidR="00F45125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miesięcy liczona od daty dostawy, świadczona w miejscu instalacji komputera)</w:t>
            </w:r>
          </w:p>
          <w:p w14:paraId="1E182D00" w14:textId="6748686C" w:rsidR="006D6164" w:rsidRPr="004F76E7" w:rsidRDefault="006D6164" w:rsidP="00F4512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6D47FC" w:rsidRPr="004F76E7" w14:paraId="62917ECD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4D4576D6" w14:textId="77777777" w:rsidTr="00005E2A">
              <w:tc>
                <w:tcPr>
                  <w:tcW w:w="5000" w:type="pct"/>
                </w:tcPr>
                <w:p w14:paraId="23C4BAF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0ED823FF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BCDFB3A" w14:textId="7D365B04" w:rsidR="00F45125" w:rsidRPr="006650E8" w:rsidRDefault="009F0B2C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o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theme="minorHAnsi"/>
                <w:sz w:val="21"/>
                <w:szCs w:val="21"/>
              </w:rPr>
              <w:t>Dokument poświadczający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>, że</w:t>
            </w:r>
            <w:r w:rsidR="00F45125" w:rsidRPr="006650E8">
              <w:rPr>
                <w:rFonts w:asciiTheme="minorHAnsi" w:hAnsiTheme="minorHAnsi" w:cstheme="minorHAnsi"/>
                <w:sz w:val="21"/>
                <w:szCs w:val="21"/>
              </w:rPr>
              <w:t>:</w:t>
            </w:r>
          </w:p>
          <w:p w14:paraId="182BA96E" w14:textId="527C700E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 xml:space="preserve">- 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Dostawca posiada status 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Producenta lub Autoryzowanego Partnera Serwisowego</w:t>
            </w:r>
          </w:p>
          <w:p w14:paraId="5E0F8DC4" w14:textId="77777777" w:rsidR="00F45125" w:rsidRPr="006650E8" w:rsidRDefault="00F45125" w:rsidP="00F45125">
            <w:pPr>
              <w:pStyle w:val="justify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lub</w:t>
            </w:r>
          </w:p>
          <w:p w14:paraId="379D7AD0" w14:textId="436D463B" w:rsidR="006D47FC" w:rsidRDefault="00F45125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- dokument potwierdzający współpracę</w:t>
            </w:r>
            <w:r w:rsidR="00D17ECA">
              <w:rPr>
                <w:rFonts w:asciiTheme="minorHAnsi" w:hAnsiTheme="minorHAnsi" w:cstheme="minorHAnsi"/>
                <w:sz w:val="21"/>
                <w:szCs w:val="21"/>
              </w:rPr>
              <w:t xml:space="preserve"> Dostawcy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 xml:space="preserve"> z Partnerem</w:t>
            </w:r>
            <w:r w:rsidR="00DE52CE">
              <w:rPr>
                <w:rFonts w:asciiTheme="minorHAnsi" w:hAnsiTheme="minorHAnsi" w:cstheme="minorHAnsi"/>
                <w:sz w:val="21"/>
                <w:szCs w:val="21"/>
              </w:rPr>
              <w:t xml:space="preserve"> (wskazanym z nazwy)</w:t>
            </w:r>
            <w:r w:rsidRPr="006650E8">
              <w:rPr>
                <w:rFonts w:asciiTheme="minorHAnsi" w:hAnsiTheme="minorHAnsi" w:cstheme="minorHAnsi"/>
                <w:sz w:val="21"/>
                <w:szCs w:val="21"/>
              </w:rPr>
              <w:t>, który posiada status Producenta lub Autoryzowanego Partnera Serwisowego.</w:t>
            </w:r>
          </w:p>
          <w:p w14:paraId="14E9A5FC" w14:textId="49BBF88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6D47FC" w:rsidRPr="004F76E7" w14:paraId="1D53966B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7ECD6634" w14:textId="77777777" w:rsidTr="00005E2A">
              <w:tc>
                <w:tcPr>
                  <w:tcW w:w="5000" w:type="pct"/>
                </w:tcPr>
                <w:p w14:paraId="0672D7CC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BDA315C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2F7D4C9D" w14:textId="4A443FCB" w:rsidR="006D47FC" w:rsidRDefault="009F0B2C" w:rsidP="00F45125">
            <w:pPr>
              <w:pStyle w:val="justify"/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E31A7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p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F45125">
              <w:rPr>
                <w:rFonts w:asciiTheme="minorHAnsi" w:hAnsiTheme="minorHAnsi" w:cs="Arial"/>
                <w:color w:val="000000" w:themeColor="text1"/>
                <w:sz w:val="21"/>
                <w:szCs w:val="21"/>
                <w:shd w:val="clear" w:color="auto" w:fill="FFFFFF"/>
              </w:rPr>
              <w:t>Opis uzyskania informacji dotyczących dostępu do aktualnych sterowników zainstalowanych w komputerze urządzeń (dopuszcza się podanie adresu dedykowanej strony internetowej producenta);</w:t>
            </w:r>
          </w:p>
          <w:p w14:paraId="0CA47CC7" w14:textId="4C994B0B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D47FC" w:rsidRPr="004F76E7" w14:paraId="0470C896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D6164" w14:paraId="20573130" w14:textId="77777777" w:rsidTr="00005E2A">
              <w:tc>
                <w:tcPr>
                  <w:tcW w:w="5000" w:type="pct"/>
                </w:tcPr>
                <w:p w14:paraId="14FF4718" w14:textId="77777777" w:rsidR="006D6164" w:rsidRDefault="006D6164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608B6905" w14:textId="77777777" w:rsidR="006D47FC" w:rsidRPr="006D47FC" w:rsidRDefault="006D47F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4F0EEB6" w14:textId="3F4F9284" w:rsidR="006D47FC" w:rsidRPr="006B49EF" w:rsidRDefault="009F0B2C" w:rsidP="006B49EF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C61AD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r</w:t>
            </w:r>
            <w:r w:rsidRPr="00FE7E39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B49EF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6B49EF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  <w:p w14:paraId="5F48BC68" w14:textId="55F9AC82" w:rsidR="006D6164" w:rsidRPr="00F45125" w:rsidRDefault="006D6164" w:rsidP="00F45125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43450EE9" w14:textId="77777777" w:rsidTr="00673A3A">
        <w:tc>
          <w:tcPr>
            <w:tcW w:w="817" w:type="dxa"/>
          </w:tcPr>
          <w:p w14:paraId="5DCCBA0F" w14:textId="77777777" w:rsidR="009F0B2C" w:rsidRDefault="009F0B2C" w:rsidP="009F0B2C">
            <w:pPr>
              <w:spacing w:before="1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20ACC1C" w14:textId="77777777" w:rsidR="009F0B2C" w:rsidRPr="00FE7E39" w:rsidRDefault="009F0B2C" w:rsidP="00F45125">
            <w:pPr>
              <w:pStyle w:val="justify"/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</w:pPr>
          </w:p>
        </w:tc>
      </w:tr>
      <w:tr w:rsidR="009F0B2C" w:rsidRPr="004F76E7" w14:paraId="723C75CC" w14:textId="77777777" w:rsidTr="00673A3A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9F0B2C" w14:paraId="05E42EC1" w14:textId="77777777" w:rsidTr="00005E2A">
              <w:tc>
                <w:tcPr>
                  <w:tcW w:w="5000" w:type="pct"/>
                </w:tcPr>
                <w:p w14:paraId="0C5DCF3E" w14:textId="77777777" w:rsidR="009F0B2C" w:rsidRDefault="009F0B2C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519450EF" w14:textId="77777777" w:rsidR="009F0B2C" w:rsidRPr="006D47FC" w:rsidRDefault="009F0B2C" w:rsidP="006D47FC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1F1BF16" w14:textId="4F8B414F" w:rsidR="009F0B2C" w:rsidRPr="004F76E7" w:rsidRDefault="009F0B2C" w:rsidP="006D6164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1CCBB844" w14:textId="77777777" w:rsidR="00A84945" w:rsidRDefault="00A84945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62BAB352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2F7E4CA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1D8361D" w14:textId="77777777" w:rsidR="009F0B2C" w:rsidRPr="004F76E7" w:rsidRDefault="009F0B2C" w:rsidP="009F0B2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14:paraId="4EA0CA28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14:paraId="09782F49" w14:textId="77777777" w:rsidR="009F0B2C" w:rsidRPr="004F76E7" w:rsidRDefault="009F0B2C" w:rsidP="009F0B2C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14:paraId="25A563C3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54F10316" w14:textId="77777777" w:rsidR="009F0B2C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14:paraId="3D103544" w14:textId="77777777" w:rsidR="009F0B2C" w:rsidRPr="004F76E7" w:rsidRDefault="009F0B2C" w:rsidP="00A84945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A84945" w:rsidRPr="004F76E7" w14:paraId="23EB182B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59A7F26A" w14:textId="77777777" w:rsidR="00A84945" w:rsidRDefault="00A84945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1B0BC0CD" w14:textId="77777777" w:rsidR="00D9084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  <w:p w14:paraId="4E68C219" w14:textId="77777777" w:rsidR="00D90847" w:rsidRPr="004F76E7" w:rsidRDefault="00D90847" w:rsidP="000C18F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A84945" w:rsidRPr="004F76E7" w14:paraId="77B3988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0D0AF05B" w14:textId="77777777" w:rsidR="00A84945" w:rsidRPr="004F76E7" w:rsidRDefault="00A84945" w:rsidP="000C18F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14:paraId="3FEEE867" w14:textId="77777777" w:rsidR="00A84945" w:rsidRPr="004F76E7" w:rsidRDefault="00A84945" w:rsidP="00A84945">
      <w:pPr>
        <w:rPr>
          <w:rStyle w:val="bold"/>
          <w:rFonts w:asciiTheme="minorHAnsi" w:hAnsiTheme="minorHAnsi" w:cstheme="minorHAnsi"/>
        </w:rPr>
      </w:pPr>
    </w:p>
    <w:p w14:paraId="5E948202" w14:textId="31CC8CF0" w:rsidR="003A47D7" w:rsidRDefault="003A47D7" w:rsidP="00A84945">
      <w:pPr>
        <w:pStyle w:val="justify"/>
        <w:ind w:left="-851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BF7443" w14:textId="77777777" w:rsidR="006F464C" w:rsidRDefault="006F464C">
      <w:r>
        <w:separator/>
      </w:r>
    </w:p>
  </w:endnote>
  <w:endnote w:type="continuationSeparator" w:id="0">
    <w:p w14:paraId="4D69E9F7" w14:textId="77777777" w:rsidR="006F464C" w:rsidRDefault="006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707D0152" w:rsidR="00EA6C78" w:rsidRDefault="00EA6C78" w:rsidP="009F0B2C">
    <w:pPr>
      <w:ind w:left="-160" w:right="-144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11190B24">
          <wp:simplePos x="0" y="0"/>
          <wp:positionH relativeFrom="column">
            <wp:posOffset>-450377</wp:posOffset>
          </wp:positionH>
          <wp:positionV relativeFrom="paragraph">
            <wp:posOffset>21590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9F0B2C">
      <w:rPr>
        <w:b/>
        <w:color w:val="262626"/>
        <w:sz w:val="16"/>
        <w:szCs w:val="16"/>
      </w:rPr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C476" w14:textId="77777777" w:rsidR="006F464C" w:rsidRDefault="006F464C">
      <w:r>
        <w:separator/>
      </w:r>
    </w:p>
  </w:footnote>
  <w:footnote w:type="continuationSeparator" w:id="0">
    <w:p w14:paraId="129E0FBD" w14:textId="77777777" w:rsidR="006F464C" w:rsidRDefault="006F4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9F0B2C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9F0B2C">
      <w:rPr>
        <w:rFonts w:asciiTheme="minorHAnsi" w:hAnsiTheme="minorHAnsi" w:cstheme="minorHAnsi"/>
        <w:sz w:val="18"/>
        <w:szCs w:val="18"/>
      </w:rPr>
      <w:t>Projekt „</w:t>
    </w:r>
    <w:r w:rsidR="000755ED" w:rsidRPr="009F0B2C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9F0B2C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953D47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B02C9"/>
    <w:multiLevelType w:val="hybridMultilevel"/>
    <w:tmpl w:val="F4A633F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3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4"/>
  </w:num>
  <w:num w:numId="29">
    <w:abstractNumId w:val="8"/>
  </w:num>
  <w:num w:numId="30">
    <w:abstractNumId w:val="30"/>
  </w:num>
  <w:num w:numId="31">
    <w:abstractNumId w:val="32"/>
  </w:num>
  <w:num w:numId="32">
    <w:abstractNumId w:val="24"/>
  </w:num>
  <w:num w:numId="33">
    <w:abstractNumId w:val="28"/>
  </w:num>
  <w:num w:numId="34">
    <w:abstractNumId w:val="35"/>
  </w:num>
  <w:num w:numId="35">
    <w:abstractNumId w:val="31"/>
  </w:num>
  <w:num w:numId="36">
    <w:abstractNumId w:val="3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FE6"/>
    <w:rsid w:val="000755ED"/>
    <w:rsid w:val="000764D0"/>
    <w:rsid w:val="000C61AD"/>
    <w:rsid w:val="00164CA9"/>
    <w:rsid w:val="001C7CF1"/>
    <w:rsid w:val="00247CD7"/>
    <w:rsid w:val="002A15AF"/>
    <w:rsid w:val="002E5FB1"/>
    <w:rsid w:val="0032246C"/>
    <w:rsid w:val="003A47D7"/>
    <w:rsid w:val="003B7F84"/>
    <w:rsid w:val="003D0C71"/>
    <w:rsid w:val="00440668"/>
    <w:rsid w:val="004C1E88"/>
    <w:rsid w:val="004E3BE6"/>
    <w:rsid w:val="004F1940"/>
    <w:rsid w:val="00531727"/>
    <w:rsid w:val="00552AD5"/>
    <w:rsid w:val="00553675"/>
    <w:rsid w:val="005A5F73"/>
    <w:rsid w:val="00673A3A"/>
    <w:rsid w:val="00693D42"/>
    <w:rsid w:val="006B49EF"/>
    <w:rsid w:val="006D47FC"/>
    <w:rsid w:val="006D6164"/>
    <w:rsid w:val="006F464C"/>
    <w:rsid w:val="00702595"/>
    <w:rsid w:val="00723A9E"/>
    <w:rsid w:val="007525F4"/>
    <w:rsid w:val="0078641D"/>
    <w:rsid w:val="007F7853"/>
    <w:rsid w:val="00834DF4"/>
    <w:rsid w:val="00873172"/>
    <w:rsid w:val="008832EF"/>
    <w:rsid w:val="00883A47"/>
    <w:rsid w:val="00887E7A"/>
    <w:rsid w:val="008A3417"/>
    <w:rsid w:val="008A4E3F"/>
    <w:rsid w:val="008C791E"/>
    <w:rsid w:val="00902AA2"/>
    <w:rsid w:val="00941BF7"/>
    <w:rsid w:val="009457E7"/>
    <w:rsid w:val="00980FD2"/>
    <w:rsid w:val="009A76EA"/>
    <w:rsid w:val="009F0B2C"/>
    <w:rsid w:val="00A5213F"/>
    <w:rsid w:val="00A55248"/>
    <w:rsid w:val="00A572A5"/>
    <w:rsid w:val="00A6485B"/>
    <w:rsid w:val="00A84945"/>
    <w:rsid w:val="00AD34D9"/>
    <w:rsid w:val="00AE3A49"/>
    <w:rsid w:val="00B37C6A"/>
    <w:rsid w:val="00B73A3D"/>
    <w:rsid w:val="00BF0E27"/>
    <w:rsid w:val="00C36119"/>
    <w:rsid w:val="00C379EE"/>
    <w:rsid w:val="00CD56F7"/>
    <w:rsid w:val="00D034E5"/>
    <w:rsid w:val="00D155AD"/>
    <w:rsid w:val="00D17ECA"/>
    <w:rsid w:val="00D3526A"/>
    <w:rsid w:val="00D47E15"/>
    <w:rsid w:val="00D85F3A"/>
    <w:rsid w:val="00D9027D"/>
    <w:rsid w:val="00D90847"/>
    <w:rsid w:val="00DB1E95"/>
    <w:rsid w:val="00DE52CE"/>
    <w:rsid w:val="00E0337F"/>
    <w:rsid w:val="00E15852"/>
    <w:rsid w:val="00E15C88"/>
    <w:rsid w:val="00E31A7C"/>
    <w:rsid w:val="00E4015F"/>
    <w:rsid w:val="00E808A0"/>
    <w:rsid w:val="00E8468C"/>
    <w:rsid w:val="00EA6C78"/>
    <w:rsid w:val="00EC0084"/>
    <w:rsid w:val="00EC6B1B"/>
    <w:rsid w:val="00F20939"/>
    <w:rsid w:val="00F45125"/>
    <w:rsid w:val="00F472F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4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47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26</cp:revision>
  <dcterms:created xsi:type="dcterms:W3CDTF">2018-03-27T10:45:00Z</dcterms:created>
  <dcterms:modified xsi:type="dcterms:W3CDTF">2019-01-03T14:06:00Z</dcterms:modified>
</cp:coreProperties>
</file>