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FCC53A2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DFDEEB4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2D636C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EC567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3F3A711F" w14:textId="09E10F96" w:rsidR="00EC5678" w:rsidRPr="000B440C" w:rsidRDefault="00366602" w:rsidP="00EC5678">
      <w:pPr>
        <w:pStyle w:val="justify"/>
        <w:rPr>
          <w:rFonts w:asciiTheme="minorHAnsi" w:hAnsiTheme="minorHAnsi" w:cstheme="minorHAnsi"/>
          <w:b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365481">
        <w:rPr>
          <w:rFonts w:asciiTheme="minorHAnsi" w:hAnsiTheme="minorHAnsi" w:cstheme="minorHAnsi"/>
          <w:b/>
          <w:sz w:val="20"/>
          <w:szCs w:val="20"/>
        </w:rPr>
        <w:t>2</w:t>
      </w:r>
      <w:r w:rsidR="00EC567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C5678" w:rsidRPr="00EC5678">
        <w:rPr>
          <w:rFonts w:asciiTheme="minorHAnsi" w:hAnsiTheme="minorHAnsi" w:cstheme="minorHAnsi"/>
          <w:b/>
        </w:rPr>
        <w:t xml:space="preserve"> </w:t>
      </w:r>
      <w:r w:rsidR="00EC5678" w:rsidRPr="000B440C">
        <w:rPr>
          <w:rFonts w:asciiTheme="minorHAnsi" w:hAnsiTheme="minorHAnsi" w:cstheme="minorHAnsi"/>
          <w:b/>
        </w:rPr>
        <w:t>Doposażenie szkolnych pracowni zawodowych – sprzęt biurowy</w:t>
      </w:r>
    </w:p>
    <w:p w14:paraId="4337E74E" w14:textId="590F68F5" w:rsidR="001838F4" w:rsidRPr="006C6827" w:rsidRDefault="001838F4" w:rsidP="00EC567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4B510164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F639F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0EFAFA37" w:rsidR="00366602" w:rsidRPr="00366602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PLOTER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5328FFAC" w14:textId="061224C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1A1FAE9C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8B33F81" w14:textId="4C7A443A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01DAB93" w14:textId="2D4BDC94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5259D9C1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8D8FE" w14:textId="33362559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297342D5" w14:textId="0F983B5E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1FD2C02E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18E3832D" w:rsidR="00366602" w:rsidRPr="00366602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0C">
              <w:rPr>
                <w:rFonts w:asciiTheme="minorHAnsi" w:hAnsiTheme="minorHAnsi" w:cstheme="minorHAnsi"/>
                <w:b/>
              </w:rPr>
              <w:t>URZĄDZENIE WIELOFUNKCYJNE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119CD19" w14:textId="3ED910A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860CACF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4BCA24BF" w14:textId="24512F82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59984C91" w14:textId="77777777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1610015A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B284E" w14:textId="42BE354F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19313D41" w14:textId="05B6FE01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8469989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EA9180" w14:textId="77777777" w:rsidR="0093545A" w:rsidRPr="00B86FA6" w:rsidRDefault="0093545A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AC411C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AC411C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AC411C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AC411C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AC411C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29C885DF" w14:textId="77777777" w:rsidR="00F639FA" w:rsidRPr="00097361" w:rsidRDefault="00F639FA" w:rsidP="00F639FA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9DC9AE4" w14:textId="77777777" w:rsidR="0093545A" w:rsidRDefault="0093545A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518DC095" w14:textId="77777777" w:rsidTr="006C6827">
        <w:tc>
          <w:tcPr>
            <w:tcW w:w="9210" w:type="dxa"/>
            <w:gridSpan w:val="2"/>
          </w:tcPr>
          <w:p w14:paraId="44ECF55D" w14:textId="6B303987" w:rsidR="006C6827" w:rsidRPr="006D47FC" w:rsidRDefault="006C6827" w:rsidP="00EC5678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</w:t>
            </w:r>
            <w:r w:rsidR="00EC5678">
              <w:rPr>
                <w:rFonts w:asciiTheme="minorHAnsi" w:hAnsiTheme="minorHAnsi" w:cstheme="minorHAnsi"/>
                <w:b/>
              </w:rPr>
              <w:t xml:space="preserve"> PLOTERA</w:t>
            </w:r>
          </w:p>
        </w:tc>
      </w:tr>
      <w:tr w:rsidR="006C6827" w:rsidRPr="004F76E7" w14:paraId="2F941D1F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D6C5FE0" w14:textId="13D18D18" w:rsidR="006C6827" w:rsidRDefault="002D636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b. </w:t>
            </w:r>
            <w:r w:rsidR="006C6827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71A705BD" w14:textId="77777777" w:rsidR="006C6827" w:rsidRPr="006D47FC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633A469C" w14:textId="77777777" w:rsidTr="006C6827">
        <w:tc>
          <w:tcPr>
            <w:tcW w:w="9210" w:type="dxa"/>
            <w:gridSpan w:val="2"/>
          </w:tcPr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6C6827">
        <w:tc>
          <w:tcPr>
            <w:tcW w:w="9210" w:type="dxa"/>
            <w:gridSpan w:val="2"/>
          </w:tcPr>
          <w:p w14:paraId="4DB3AD9B" w14:textId="2EF93157" w:rsidR="006C6827" w:rsidRPr="006D47FC" w:rsidRDefault="00EC5678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 URZĄDZENIA WIELOFUNKCYJNEGO</w:t>
            </w:r>
          </w:p>
        </w:tc>
      </w:tr>
      <w:tr w:rsidR="006C6827" w:rsidRPr="004F76E7" w14:paraId="1198031E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55C2C12" w14:textId="44C7F52E" w:rsidR="006C6827" w:rsidRDefault="002D636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c. </w:t>
            </w:r>
            <w:bookmarkStart w:id="0" w:name="_GoBack"/>
            <w:bookmarkEnd w:id="0"/>
            <w:r w:rsidR="006C6827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7C1375B8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DD67FEE" w14:textId="77777777" w:rsidR="00365481" w:rsidRDefault="00365481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412"/>
      </w:tblGrid>
      <w:tr w:rsidR="00365481" w:rsidRPr="002C42BE" w14:paraId="0DDAEC82" w14:textId="77777777" w:rsidTr="00B6697D">
        <w:tc>
          <w:tcPr>
            <w:tcW w:w="552" w:type="dxa"/>
          </w:tcPr>
          <w:tbl>
            <w:tblPr>
              <w:tblStyle w:val="Tabela-Siatka"/>
              <w:tblW w:w="648" w:type="dxa"/>
              <w:tblLook w:val="04A0" w:firstRow="1" w:lastRow="0" w:firstColumn="1" w:lastColumn="0" w:noHBand="0" w:noVBand="1"/>
            </w:tblPr>
            <w:tblGrid>
              <w:gridCol w:w="648"/>
            </w:tblGrid>
            <w:tr w:rsidR="00365481" w:rsidRPr="002C42BE" w14:paraId="492A6C1C" w14:textId="77777777" w:rsidTr="00365481">
              <w:trPr>
                <w:trHeight w:val="480"/>
              </w:trPr>
              <w:tc>
                <w:tcPr>
                  <w:tcW w:w="5000" w:type="pct"/>
                </w:tcPr>
                <w:p w14:paraId="0C0223F7" w14:textId="77777777" w:rsidR="00365481" w:rsidRPr="002C42BE" w:rsidRDefault="00365481" w:rsidP="00B6697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B823C8B" w14:textId="77777777" w:rsidR="00365481" w:rsidRPr="002C42BE" w:rsidRDefault="00365481" w:rsidP="00B6697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734" w:type="dxa"/>
          </w:tcPr>
          <w:p w14:paraId="4E59A08C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</w:t>
            </w:r>
          </w:p>
          <w:p w14:paraId="5F710508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2F2EE9EE" w14:textId="77777777" w:rsidR="0093545A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7F109183" w14:textId="77777777" w:rsidR="00365481" w:rsidRDefault="00365481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44CAF43" w14:textId="77777777" w:rsidR="0093545A" w:rsidRPr="00245CF8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0CEC462E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5F4D05F6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6DCD9EA9" w14:textId="77777777" w:rsidR="0093545A" w:rsidRDefault="0093545A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9B2AB" w14:textId="77777777" w:rsidR="004736FF" w:rsidRDefault="004736FF">
      <w:r>
        <w:separator/>
      </w:r>
    </w:p>
  </w:endnote>
  <w:endnote w:type="continuationSeparator" w:id="0">
    <w:p w14:paraId="4895BC15" w14:textId="77777777" w:rsidR="004736FF" w:rsidRDefault="0047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4D05" w14:textId="77777777" w:rsidR="004736FF" w:rsidRDefault="004736FF">
      <w:r>
        <w:separator/>
      </w:r>
    </w:p>
  </w:footnote>
  <w:footnote w:type="continuationSeparator" w:id="0">
    <w:p w14:paraId="065C341B" w14:textId="77777777" w:rsidR="004736FF" w:rsidRDefault="0047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FC5C" w14:textId="77777777" w:rsidR="00EC5678" w:rsidRPr="00F31476" w:rsidRDefault="00FF719E" w:rsidP="00EC5678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C5678" w:rsidRPr="00F31476">
      <w:rPr>
        <w:sz w:val="20"/>
        <w:szCs w:val="20"/>
      </w:rPr>
      <w:t>Projekt „</w:t>
    </w:r>
    <w:r w:rsidR="00EC5678" w:rsidRPr="00097C7D">
      <w:rPr>
        <w:b/>
        <w:sz w:val="20"/>
        <w:szCs w:val="20"/>
      </w:rPr>
      <w:t>G</w:t>
    </w:r>
    <w:r w:rsidR="00EC5678" w:rsidRPr="00097C7D">
      <w:rPr>
        <w:rFonts w:ascii="Calibri" w:hAnsi="Calibri" w:cs="Calibri"/>
        <w:b/>
        <w:sz w:val="20"/>
        <w:szCs w:val="20"/>
      </w:rPr>
      <w:t>łogowska Akademia Zawodowców</w:t>
    </w:r>
    <w:r w:rsidR="00EC5678" w:rsidRPr="00F31476">
      <w:rPr>
        <w:sz w:val="20"/>
        <w:szCs w:val="20"/>
      </w:rPr>
      <w:t xml:space="preserve">” realizowany przez Fundację Inicjowania Rozwoju Społecznego w partnerstwie z </w:t>
    </w:r>
    <w:r w:rsidR="00EC5678">
      <w:rPr>
        <w:sz w:val="20"/>
        <w:szCs w:val="20"/>
      </w:rPr>
      <w:t>Powiatem Głogowskim</w:t>
    </w:r>
    <w:r w:rsidR="00EC5678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1BDD37F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184A4CFC"/>
    <w:lvl w:ilvl="0" w:tplc="AE90629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04F7E"/>
    <w:rsid w:val="00247CD7"/>
    <w:rsid w:val="00277E05"/>
    <w:rsid w:val="002A15AF"/>
    <w:rsid w:val="002D636C"/>
    <w:rsid w:val="002E3DB3"/>
    <w:rsid w:val="0032246C"/>
    <w:rsid w:val="00346764"/>
    <w:rsid w:val="00365481"/>
    <w:rsid w:val="00366602"/>
    <w:rsid w:val="003A47D7"/>
    <w:rsid w:val="003B7F84"/>
    <w:rsid w:val="00440668"/>
    <w:rsid w:val="004736FF"/>
    <w:rsid w:val="004C1E88"/>
    <w:rsid w:val="004D1EE3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23A9E"/>
    <w:rsid w:val="007525F4"/>
    <w:rsid w:val="00772DB3"/>
    <w:rsid w:val="007F7853"/>
    <w:rsid w:val="00887E7A"/>
    <w:rsid w:val="008A3417"/>
    <w:rsid w:val="008C33DF"/>
    <w:rsid w:val="008F2D8C"/>
    <w:rsid w:val="0093545A"/>
    <w:rsid w:val="00941BF7"/>
    <w:rsid w:val="009C18A7"/>
    <w:rsid w:val="00AC411C"/>
    <w:rsid w:val="00AE3A49"/>
    <w:rsid w:val="00B20744"/>
    <w:rsid w:val="00B5797B"/>
    <w:rsid w:val="00BF0E27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5678"/>
    <w:rsid w:val="00EC6B1B"/>
    <w:rsid w:val="00EE2CBE"/>
    <w:rsid w:val="00F00282"/>
    <w:rsid w:val="00F20939"/>
    <w:rsid w:val="00F472FD"/>
    <w:rsid w:val="00F639FA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17</cp:revision>
  <cp:lastPrinted>2018-08-24T06:52:00Z</cp:lastPrinted>
  <dcterms:created xsi:type="dcterms:W3CDTF">2018-03-27T10:57:00Z</dcterms:created>
  <dcterms:modified xsi:type="dcterms:W3CDTF">2018-11-24T01:19:00Z</dcterms:modified>
</cp:coreProperties>
</file>