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4F76E7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4F76E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:rsidR="003A47D7" w:rsidRPr="004F76E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:rsidR="003A47D7" w:rsidRPr="004F76E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4F76E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247CD7" w:rsidRPr="004F76E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:rsidR="003A47D7" w:rsidRPr="004F76E7" w:rsidRDefault="00FF719E">
      <w:pPr>
        <w:pStyle w:val="center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</w:t>
      </w:r>
      <w:r w:rsidR="00247CD7" w:rsidRPr="004F76E7">
        <w:rPr>
          <w:rStyle w:val="bold"/>
          <w:rFonts w:asciiTheme="minorHAnsi" w:hAnsiTheme="minorHAnsi" w:cstheme="minorHAnsi"/>
        </w:rPr>
        <w:t xml:space="preserve">- zadanie </w:t>
      </w:r>
      <w:r w:rsidR="009B7936">
        <w:rPr>
          <w:rStyle w:val="bold"/>
          <w:rFonts w:asciiTheme="minorHAnsi" w:hAnsiTheme="minorHAnsi" w:cstheme="minorHAnsi"/>
        </w:rPr>
        <w:t>2</w:t>
      </w: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E0337F" w:rsidRDefault="00E0337F" w:rsidP="00F139AD">
      <w:pPr>
        <w:pStyle w:val="p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Załącznik nr 2</w:t>
      </w:r>
      <w:r w:rsidR="00F139AD" w:rsidRPr="004F76E7">
        <w:rPr>
          <w:rStyle w:val="bold"/>
          <w:rFonts w:asciiTheme="minorHAnsi" w:hAnsiTheme="minorHAnsi" w:cstheme="minorHAnsi"/>
        </w:rPr>
        <w:t xml:space="preserve"> </w:t>
      </w:r>
      <w:r w:rsidR="009B7936">
        <w:rPr>
          <w:rStyle w:val="bold"/>
          <w:rFonts w:asciiTheme="minorHAnsi" w:hAnsiTheme="minorHAnsi" w:cstheme="minorHAnsi"/>
        </w:rPr>
        <w:t>B</w:t>
      </w:r>
      <w:r w:rsidRPr="004F76E7">
        <w:rPr>
          <w:rStyle w:val="bold"/>
          <w:rFonts w:asciiTheme="minorHAnsi" w:hAnsiTheme="minorHAnsi" w:cstheme="minorHAnsi"/>
        </w:rPr>
        <w:t xml:space="preserve"> do Zapytania Ofertowego </w:t>
      </w:r>
      <w:r w:rsidR="00AF3EA6">
        <w:rPr>
          <w:rStyle w:val="bold"/>
          <w:rFonts w:asciiTheme="minorHAnsi" w:hAnsiTheme="minorHAnsi" w:cstheme="minorHAnsi"/>
        </w:rPr>
        <w:t>17</w:t>
      </w:r>
      <w:r w:rsidR="00F139AD" w:rsidRPr="004F76E7">
        <w:rPr>
          <w:rStyle w:val="bold"/>
          <w:rFonts w:asciiTheme="minorHAnsi" w:hAnsiTheme="minorHAnsi" w:cstheme="minorHAnsi"/>
        </w:rPr>
        <w:t>/201</w:t>
      </w:r>
      <w:r w:rsidR="00AF3EA6">
        <w:rPr>
          <w:rStyle w:val="bold"/>
          <w:rFonts w:asciiTheme="minorHAnsi" w:hAnsiTheme="minorHAnsi" w:cstheme="minorHAnsi"/>
        </w:rPr>
        <w:t>9</w:t>
      </w:r>
      <w:r w:rsidR="00F139AD" w:rsidRPr="004F76E7">
        <w:rPr>
          <w:rStyle w:val="bold"/>
          <w:rFonts w:asciiTheme="minorHAnsi" w:hAnsiTheme="minorHAnsi" w:cstheme="minorHAnsi"/>
        </w:rPr>
        <w:t>/SAR</w:t>
      </w:r>
    </w:p>
    <w:p w:rsidR="00AF3EA6" w:rsidRPr="00AF3EA6" w:rsidRDefault="00AF3EA6" w:rsidP="00AF3EA6">
      <w:pPr>
        <w:pStyle w:val="p"/>
        <w:rPr>
          <w:rFonts w:asciiTheme="minorHAnsi" w:hAnsiTheme="minorHAnsi" w:cstheme="minorHAnsi"/>
        </w:rPr>
      </w:pPr>
      <w:r w:rsidRPr="00AF3EA6">
        <w:rPr>
          <w:rFonts w:asciiTheme="minorHAnsi" w:hAnsiTheme="minorHAnsi" w:cstheme="minorHAnsi"/>
          <w:b/>
        </w:rPr>
        <w:t>Dostarczenie doposażenia szkolnych pracowni w szkołach podstawowych w gminie Strzelin</w:t>
      </w:r>
    </w:p>
    <w:p w:rsidR="00AF3EA6" w:rsidRPr="004F76E7" w:rsidRDefault="00AF3EA6" w:rsidP="00F139AD">
      <w:pPr>
        <w:pStyle w:val="p"/>
        <w:rPr>
          <w:rStyle w:val="bold"/>
          <w:rFonts w:asciiTheme="minorHAnsi" w:hAnsiTheme="minorHAnsi" w:cstheme="minorHAnsi"/>
          <w:b w:val="0"/>
        </w:rPr>
      </w:pPr>
    </w:p>
    <w:p w:rsidR="009B7936" w:rsidRPr="009B7936" w:rsidRDefault="000755ED" w:rsidP="009B7936">
      <w:pPr>
        <w:pStyle w:val="justify"/>
        <w:rPr>
          <w:rFonts w:asciiTheme="minorHAnsi" w:hAnsiTheme="minorHAnsi" w:cstheme="minorHAnsi"/>
          <w:b/>
        </w:rPr>
      </w:pPr>
      <w:r w:rsidRPr="004F76E7">
        <w:rPr>
          <w:rStyle w:val="bold"/>
          <w:rFonts w:asciiTheme="minorHAnsi" w:hAnsiTheme="minorHAnsi" w:cstheme="minorHAnsi"/>
        </w:rPr>
        <w:t>Zadanie</w:t>
      </w:r>
      <w:r w:rsidR="00AB46C6" w:rsidRPr="004F76E7">
        <w:rPr>
          <w:rStyle w:val="bold"/>
          <w:rFonts w:asciiTheme="minorHAnsi" w:hAnsiTheme="minorHAnsi" w:cstheme="minorHAnsi"/>
        </w:rPr>
        <w:t xml:space="preserve"> </w:t>
      </w:r>
      <w:r w:rsidR="00280287">
        <w:rPr>
          <w:rStyle w:val="bold"/>
          <w:rFonts w:asciiTheme="minorHAnsi" w:hAnsiTheme="minorHAnsi" w:cstheme="minorHAnsi"/>
        </w:rPr>
        <w:t>2</w:t>
      </w:r>
      <w:r w:rsidR="004F76E7" w:rsidRPr="004F76E7">
        <w:rPr>
          <w:rStyle w:val="bold"/>
          <w:rFonts w:asciiTheme="minorHAnsi" w:hAnsiTheme="minorHAnsi" w:cstheme="minorHAnsi"/>
        </w:rPr>
        <w:t xml:space="preserve">: </w:t>
      </w:r>
      <w:r w:rsidR="009B7936" w:rsidRPr="009B7936">
        <w:rPr>
          <w:rFonts w:asciiTheme="minorHAnsi" w:hAnsiTheme="minorHAnsi" w:cstheme="minorHAnsi"/>
          <w:b/>
        </w:rPr>
        <w:t>Doposażenie szkolnego ogródka meteorologicznego</w:t>
      </w:r>
    </w:p>
    <w:p w:rsidR="00AF3EA6" w:rsidRPr="00AF3EA6" w:rsidRDefault="00AF3EA6" w:rsidP="00AF3EA6">
      <w:pPr>
        <w:pStyle w:val="justify"/>
        <w:rPr>
          <w:rFonts w:asciiTheme="minorHAnsi" w:hAnsiTheme="minorHAnsi" w:cstheme="minorHAnsi"/>
          <w:b/>
        </w:rPr>
      </w:pPr>
    </w:p>
    <w:p w:rsidR="00F139AD" w:rsidRPr="004F76E7" w:rsidRDefault="00F139AD" w:rsidP="00AB46C6">
      <w:pPr>
        <w:pStyle w:val="justify"/>
        <w:rPr>
          <w:rFonts w:asciiTheme="minorHAnsi" w:hAnsiTheme="minorHAnsi" w:cstheme="minorHAnsi"/>
          <w:b/>
        </w:rPr>
      </w:pPr>
    </w:p>
    <w:p w:rsidR="000755ED" w:rsidRPr="004F76E7" w:rsidRDefault="000755ED">
      <w:pPr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Zamawiający:</w:t>
      </w:r>
    </w:p>
    <w:p w:rsidR="003A47D7" w:rsidRPr="004F76E7" w:rsidRDefault="00FF719E">
      <w:pPr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A47D7" w:rsidRPr="004F76E7" w:rsidRDefault="00FF719E">
      <w:pPr>
        <w:pStyle w:val="right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......................................., .......................................</w:t>
      </w:r>
    </w:p>
    <w:p w:rsidR="003A47D7" w:rsidRPr="004F76E7" w:rsidRDefault="00FF719E">
      <w:pPr>
        <w:ind w:left="5040"/>
        <w:jc w:val="center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 xml:space="preserve">miejsce </w:t>
      </w:r>
      <w:r w:rsidRPr="004F76E7">
        <w:rPr>
          <w:rFonts w:asciiTheme="minorHAnsi" w:hAnsiTheme="minorHAnsi" w:cstheme="minorHAnsi"/>
        </w:rPr>
        <w:tab/>
      </w:r>
      <w:r w:rsidRPr="004F76E7">
        <w:rPr>
          <w:rFonts w:asciiTheme="minorHAnsi" w:hAnsiTheme="minorHAnsi" w:cstheme="minorHAnsi"/>
        </w:rPr>
        <w:tab/>
      </w:r>
      <w:r w:rsidR="00907B1C">
        <w:rPr>
          <w:rFonts w:asciiTheme="minorHAnsi" w:hAnsiTheme="minorHAnsi" w:cstheme="minorHAnsi"/>
        </w:rPr>
        <w:t>data</w:t>
      </w:r>
      <w:bookmarkStart w:id="0" w:name="_GoBack"/>
      <w:bookmarkEnd w:id="0"/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Dane dotyczące wykonawcy: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Nazwa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Siedziba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tel.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faksu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  <w:lang w:val="en-US"/>
        </w:rPr>
      </w:pPr>
      <w:proofErr w:type="spellStart"/>
      <w:r w:rsidRPr="004F76E7">
        <w:rPr>
          <w:rFonts w:asciiTheme="minorHAnsi" w:hAnsiTheme="minorHAnsi" w:cstheme="minorHAnsi"/>
          <w:lang w:val="en-US"/>
        </w:rPr>
        <w:t>Adres</w:t>
      </w:r>
      <w:proofErr w:type="spellEnd"/>
      <w:r w:rsidRPr="004F76E7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AF3EA6">
      <w:pPr>
        <w:spacing w:before="240" w:after="240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Pr="004F76E7" w:rsidRDefault="00AF3EA6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Style w:val="bold"/>
          <w:rFonts w:asciiTheme="minorHAnsi" w:hAnsiTheme="minorHAnsi" w:cstheme="minorHAnsi"/>
          <w:sz w:val="21"/>
          <w:szCs w:val="21"/>
        </w:rPr>
        <w:t>W ramach kryterium 1 (waga 10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0%) przedstawiam </w:t>
      </w:r>
      <w:r w:rsidR="004F76E7"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4F76E7" w:rsidRPr="004F76E7" w:rsidRDefault="004F76E7" w:rsidP="004F76E7">
      <w:pPr>
        <w:pStyle w:val="justify"/>
        <w:rPr>
          <w:rStyle w:val="bold"/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F32A73" w:rsidRPr="00F32A73" w:rsidTr="00F32A73">
        <w:trPr>
          <w:trHeight w:val="500"/>
        </w:trPr>
        <w:tc>
          <w:tcPr>
            <w:tcW w:w="56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9B7936" w:rsidRDefault="009B7936" w:rsidP="009B7936">
            <w:pPr>
              <w:rPr>
                <w:rFonts w:asciiTheme="minorHAnsi" w:hAnsiTheme="minorHAnsi"/>
              </w:rPr>
            </w:pPr>
            <w:r w:rsidRPr="00CD1A2A">
              <w:rPr>
                <w:rFonts w:asciiTheme="minorHAnsi" w:hAnsiTheme="minorHAnsi"/>
              </w:rPr>
              <w:t xml:space="preserve">Automatyczna stacja meteorologiczna on - </w:t>
            </w:r>
            <w:proofErr w:type="spellStart"/>
            <w:r w:rsidRPr="00CD1A2A">
              <w:rPr>
                <w:rFonts w:asciiTheme="minorHAnsi" w:hAnsiTheme="minorHAnsi"/>
              </w:rPr>
              <w:t>line</w:t>
            </w:r>
            <w:proofErr w:type="spellEnd"/>
            <w:r w:rsidRPr="00CD1A2A">
              <w:rPr>
                <w:rFonts w:asciiTheme="minorHAnsi" w:hAnsiTheme="minorHAnsi"/>
              </w:rPr>
              <w:t xml:space="preserve"> 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703" w:type="dxa"/>
            <w:hideMark/>
          </w:tcPr>
          <w:p w:rsidR="00320450" w:rsidRPr="00F32A73" w:rsidRDefault="00D531C3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320450" w:rsidP="00FC30F2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320450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9B7936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model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  <w:hideMark/>
          </w:tcPr>
          <w:p w:rsidR="00320450" w:rsidRPr="00F32A73" w:rsidRDefault="009B7936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zestaw</w:t>
            </w:r>
          </w:p>
        </w:tc>
        <w:tc>
          <w:tcPr>
            <w:tcW w:w="709" w:type="dxa"/>
            <w:noWrap/>
            <w:hideMark/>
          </w:tcPr>
          <w:p w:rsidR="00320450" w:rsidRPr="00F32A73" w:rsidRDefault="009B7936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320450" w:rsidRPr="00F32A73" w:rsidRDefault="009B7936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D1A2A">
              <w:rPr>
                <w:rFonts w:asciiTheme="minorHAnsi" w:hAnsiTheme="minorHAnsi"/>
              </w:rPr>
              <w:t xml:space="preserve">Wyposażenie klatki meteorologicznej </w:t>
            </w:r>
            <w:r>
              <w:rPr>
                <w:rFonts w:asciiTheme="minorHAnsi" w:hAnsiTheme="minorHAnsi"/>
              </w:rPr>
              <w:t xml:space="preserve"> (dydaktyczne)</w:t>
            </w:r>
          </w:p>
        </w:tc>
        <w:tc>
          <w:tcPr>
            <w:tcW w:w="4703" w:type="dxa"/>
          </w:tcPr>
          <w:p w:rsidR="00320450" w:rsidRPr="00F32A73" w:rsidRDefault="00D531C3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Pole tekstowe 4" o:spid="_x0000_s1027" type="#_x0000_t202" style="position:absolute;margin-left:.15pt;margin-top:5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hfQIAAEo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CTFl&#10;RUMc3YBRDNVjQGgVm8UatS4UBL11BMbuM3TEdco3uCXIx0CQ7ADTKwRCx5p02jdxp2wZKRINu7H0&#10;qkMm6XE6PTmekESSaPo+z2eJmuxZ2fmAXxQ0LB5K7onZFIDYLgNG96LYQ6IvY/ch9VHE4ALujOqF&#10;35SmpKPfPovYburceLYV1CjVYx6TJpPGEjKq6NqYUWlI/Xclg3ulARvVVGrBUXHyurcRnTyCxVGx&#10;qS3415V1jx+IGHKNaWO36hLDKb74soJqR0R66MchOHlZU1WXIuCN8NT/RATNNF7Tog20JYfhxNka&#10;/NPf3iO+5Er8oJ2zliaq5OHnRnjFmflqqWU/5TNilWG6zD58nNLFH0pWhxK7ac6BuMjp/3AyHSMe&#10;zf6oPTT3NPyL6JdEwkqKreTkvT+eYz/n9HlItVgkEA2dE7i0t07uOzh2zV13L7wbWgupJ69gP3ui&#10;eNFhPTYyZGGxQdB1ar/nug4M0MCmFho+l/gjHN4T6vkLnP8C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mHHGoX0CAABKBQAA&#10;DgAAAAAAAAAAAAAAAAAuAgAAZHJzL2Uyb0RvYy54bWxQSwECLQAUAAYACAAAACEAppQsWtsAAAAF&#10;AQAADwAAAAAAAAAAAAAAAADXBAAAZHJzL2Rvd25yZXYueG1sUEsFBgAAAAAEAAQA8wAAAN8FAAAA&#10;AA==&#10;" fillcolor="white [3201]" strokecolor="black [3200]" strokeweight="2pt">
                  <v:path arrowok="t"/>
                  <v:textbox style="layout-flow:vertical-ideographic;mso-next-textbox:#Pole tekstowe 4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F32A73" w:rsidRPr="00F32A73" w:rsidRDefault="0091731C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Oferowany sprzęt</w:t>
            </w:r>
          </w:p>
          <w:p w:rsidR="00320450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9B7936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model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</w:tc>
        <w:tc>
          <w:tcPr>
            <w:tcW w:w="709" w:type="dxa"/>
          </w:tcPr>
          <w:p w:rsidR="00320450" w:rsidRPr="00F32A73" w:rsidRDefault="009B7936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zestaw</w:t>
            </w:r>
          </w:p>
        </w:tc>
        <w:tc>
          <w:tcPr>
            <w:tcW w:w="709" w:type="dxa"/>
            <w:noWrap/>
          </w:tcPr>
          <w:p w:rsidR="00320450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791" w:type="dxa"/>
          </w:tcPr>
          <w:p w:rsidR="00320450" w:rsidRPr="00F32A73" w:rsidRDefault="009B7936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D1A2A">
              <w:rPr>
                <w:rFonts w:asciiTheme="minorHAnsi" w:hAnsiTheme="minorHAnsi"/>
              </w:rPr>
              <w:t>Deszczomierz standardowy 200 cm2 ze stojakiem</w:t>
            </w:r>
          </w:p>
        </w:tc>
        <w:tc>
          <w:tcPr>
            <w:tcW w:w="4703" w:type="dxa"/>
          </w:tcPr>
          <w:p w:rsidR="00320450" w:rsidRPr="00F32A73" w:rsidRDefault="00D531C3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Pole tekstowe 7" o:spid="_x0000_s1028" type="#_x0000_t202" style="position:absolute;margin-left:.15pt;margin-top:5pt;width:18pt;height:1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Swfw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XPTikx&#10;TCNHK1CCBPHkA7SCnMYatdaXCL2zCA7dJ+iQ65Svt0vgTx4h2QGmV/CIjjXppNNxx2wJKiIN+6n0&#10;oguE42NRnJ3MUMJRVLzP8+NETfasbJ0PnwVoEg8VdchsCoDtlj5E96wcIdGXMmNIfRQxOB/2SvTC&#10;r0Ji0tFvn0VsN3GpHNkxbJT6KY9Jo0llEBlVZKPUpDSk/ruSCqPSgI1qIrXgpDh73duETh7BhElR&#10;Nwbc68qyxw9EDLnGtEO37hLDxcjkGuo9EumgHwdv+XWDVV0yH1bMYf8jETjT4RYXqaCtKAwnSjbg&#10;fv7tPeIrKth33ClpcaIq6n9smROUqC8GW/ZjfoyskpAuxx9OC7y4Q8n6UGK2+hKQixz/D8vTMeKD&#10;Go/SgX7A4V9EvyhihmNsFUXv/fEy9HOOnwcXi0UC4dBZFpbmzvKxg2PX3HcPzNmhtQL25A2Ms8fK&#10;Fx3WYyNDBhbbALJJ7Rcr3dd1YAAHNrXQ8LnEH+HwnlDPX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SgxSw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Oferowana 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sprzęt:</w:t>
            </w:r>
          </w:p>
          <w:p w:rsidR="00F32A73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320450" w:rsidRPr="00F32A73" w:rsidRDefault="0091731C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model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…………………………..</w:t>
            </w:r>
          </w:p>
        </w:tc>
        <w:tc>
          <w:tcPr>
            <w:tcW w:w="709" w:type="dxa"/>
          </w:tcPr>
          <w:p w:rsidR="00320450" w:rsidRPr="00F32A73" w:rsidRDefault="009B7936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sztuka</w:t>
            </w:r>
          </w:p>
        </w:tc>
        <w:tc>
          <w:tcPr>
            <w:tcW w:w="709" w:type="dxa"/>
            <w:noWrap/>
          </w:tcPr>
          <w:p w:rsidR="00320450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0450" w:rsidRPr="00F32A73" w:rsidTr="00F32A73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320450" w:rsidRPr="00F32A73" w:rsidRDefault="00320450" w:rsidP="0032045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E0337F" w:rsidRPr="004F76E7" w:rsidRDefault="00E0337F">
      <w:pPr>
        <w:rPr>
          <w:rStyle w:val="bold"/>
          <w:rFonts w:asciiTheme="minorHAnsi" w:hAnsiTheme="minorHAnsi" w:cstheme="minorHAnsi"/>
        </w:rPr>
      </w:pPr>
    </w:p>
    <w:p w:rsidR="00E0337F" w:rsidRPr="004F76E7" w:rsidRDefault="00E0337F">
      <w:pPr>
        <w:rPr>
          <w:rStyle w:val="bold"/>
          <w:rFonts w:asciiTheme="minorHAnsi" w:hAnsiTheme="minorHAnsi" w:cstheme="minorHAnsi"/>
        </w:rPr>
      </w:pPr>
    </w:p>
    <w:p w:rsidR="004F76E7" w:rsidRPr="004F76E7" w:rsidRDefault="004F76E7" w:rsidP="004F76E7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91731C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91731C" w:rsidRPr="004F76E7" w:rsidTr="00C04EBF">
        <w:tc>
          <w:tcPr>
            <w:tcW w:w="817" w:type="dxa"/>
          </w:tcPr>
          <w:p w:rsidR="0091731C" w:rsidRPr="004F76E7" w:rsidRDefault="0091731C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91731C" w:rsidRPr="004F76E7" w:rsidRDefault="0091731C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AF3EA6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91731C" w:rsidRPr="004F76E7" w:rsidRDefault="0091731C" w:rsidP="00AF3EA6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4F76E7" w:rsidRDefault="003A47D7" w:rsidP="00AF3EA6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5F" w:rsidRDefault="005E445F">
      <w:r>
        <w:separator/>
      </w:r>
    </w:p>
  </w:endnote>
  <w:endnote w:type="continuationSeparator" w:id="0">
    <w:p w:rsidR="005E445F" w:rsidRDefault="005E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Default="009F351E" w:rsidP="00B30B91">
    <w:pPr>
      <w:ind w:left="-160" w:right="-286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F351E" w:rsidRPr="006F66D8" w:rsidRDefault="009F351E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F351E" w:rsidRPr="006F66D8" w:rsidRDefault="009F351E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:rsidR="009F351E" w:rsidRPr="002C6548" w:rsidRDefault="009F351E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F351E" w:rsidRPr="005810AA" w:rsidRDefault="009F351E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F351E" w:rsidRDefault="009F3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5F" w:rsidRDefault="005E445F">
      <w:r>
        <w:separator/>
      </w:r>
    </w:p>
  </w:footnote>
  <w:footnote w:type="continuationSeparator" w:id="0">
    <w:p w:rsidR="005E445F" w:rsidRDefault="005E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AF3EA6" w:rsidRDefault="009F351E" w:rsidP="00F139AD">
    <w:pPr>
      <w:pStyle w:val="Stopka"/>
      <w:jc w:val="center"/>
      <w:rPr>
        <w:rFonts w:asciiTheme="minorHAnsi" w:hAnsiTheme="minorHAnsi"/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AF3EA6">
      <w:rPr>
        <w:rFonts w:asciiTheme="minorHAnsi" w:hAnsiTheme="minorHAnsi"/>
        <w:sz w:val="20"/>
        <w:szCs w:val="20"/>
      </w:rPr>
      <w:t>Projekt „</w:t>
    </w:r>
    <w:r w:rsidRPr="00AF3EA6">
      <w:rPr>
        <w:rFonts w:asciiTheme="minorHAnsi" w:hAnsiTheme="minorHAnsi"/>
        <w:b/>
        <w:sz w:val="20"/>
        <w:szCs w:val="20"/>
      </w:rPr>
      <w:t>Strzelińska Akademia Rozwoju</w:t>
    </w:r>
    <w:r w:rsidRPr="00AF3EA6">
      <w:rPr>
        <w:rFonts w:asciiTheme="minorHAnsi" w:hAnsi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32"/>
  </w:num>
  <w:num w:numId="5">
    <w:abstractNumId w:val="2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8"/>
  </w:num>
  <w:num w:numId="26">
    <w:abstractNumId w:val="27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3"/>
  </w:num>
  <w:num w:numId="33">
    <w:abstractNumId w:val="25"/>
  </w:num>
  <w:num w:numId="34">
    <w:abstractNumId w:val="2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0D72"/>
    <w:rsid w:val="000755ED"/>
    <w:rsid w:val="00097D02"/>
    <w:rsid w:val="000D2497"/>
    <w:rsid w:val="00164CA9"/>
    <w:rsid w:val="001C7CF1"/>
    <w:rsid w:val="001E16ED"/>
    <w:rsid w:val="00247CD7"/>
    <w:rsid w:val="00280287"/>
    <w:rsid w:val="00291142"/>
    <w:rsid w:val="002A15AF"/>
    <w:rsid w:val="002A37B3"/>
    <w:rsid w:val="00320450"/>
    <w:rsid w:val="0032246C"/>
    <w:rsid w:val="003A47D7"/>
    <w:rsid w:val="003B7F84"/>
    <w:rsid w:val="003D42FA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A5F73"/>
    <w:rsid w:val="005E445F"/>
    <w:rsid w:val="005E7C34"/>
    <w:rsid w:val="00652E25"/>
    <w:rsid w:val="00664EF4"/>
    <w:rsid w:val="00693D42"/>
    <w:rsid w:val="006B6E60"/>
    <w:rsid w:val="006B6F03"/>
    <w:rsid w:val="00723A9E"/>
    <w:rsid w:val="00734B06"/>
    <w:rsid w:val="007525F4"/>
    <w:rsid w:val="007A7C90"/>
    <w:rsid w:val="007F7853"/>
    <w:rsid w:val="008018A7"/>
    <w:rsid w:val="00850E4C"/>
    <w:rsid w:val="00887E7A"/>
    <w:rsid w:val="008A3417"/>
    <w:rsid w:val="008A4E3F"/>
    <w:rsid w:val="008F0DA6"/>
    <w:rsid w:val="00907B1C"/>
    <w:rsid w:val="0091731C"/>
    <w:rsid w:val="00940951"/>
    <w:rsid w:val="00940E25"/>
    <w:rsid w:val="00941BF7"/>
    <w:rsid w:val="009A76EA"/>
    <w:rsid w:val="009B7936"/>
    <w:rsid w:val="009F351E"/>
    <w:rsid w:val="009F4DE6"/>
    <w:rsid w:val="00A12163"/>
    <w:rsid w:val="00A55248"/>
    <w:rsid w:val="00A6485B"/>
    <w:rsid w:val="00A909CB"/>
    <w:rsid w:val="00AB46C6"/>
    <w:rsid w:val="00AD05A8"/>
    <w:rsid w:val="00AE3A49"/>
    <w:rsid w:val="00AF3EA6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531C3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95D21"/>
    <w:rsid w:val="00EA6C78"/>
    <w:rsid w:val="00EC6B1B"/>
    <w:rsid w:val="00ED565E"/>
    <w:rsid w:val="00F139AD"/>
    <w:rsid w:val="00F20939"/>
    <w:rsid w:val="00F32A73"/>
    <w:rsid w:val="00F3770B"/>
    <w:rsid w:val="00F472FD"/>
    <w:rsid w:val="00FC30F2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6B6E60"/>
    <w:pPr>
      <w:spacing w:line="340" w:lineRule="auto"/>
    </w:pPr>
  </w:style>
  <w:style w:type="paragraph" w:customStyle="1" w:styleId="center">
    <w:name w:val="center"/>
    <w:rsid w:val="006B6E60"/>
    <w:pPr>
      <w:jc w:val="center"/>
    </w:pPr>
  </w:style>
  <w:style w:type="paragraph" w:customStyle="1" w:styleId="tableCenter">
    <w:name w:val="tableCenter"/>
    <w:rsid w:val="006B6E60"/>
    <w:pPr>
      <w:jc w:val="center"/>
    </w:pPr>
  </w:style>
  <w:style w:type="paragraph" w:customStyle="1" w:styleId="right">
    <w:name w:val="right"/>
    <w:rsid w:val="006B6E60"/>
    <w:pPr>
      <w:jc w:val="right"/>
    </w:pPr>
  </w:style>
  <w:style w:type="paragraph" w:customStyle="1" w:styleId="justify">
    <w:name w:val="justify"/>
    <w:rsid w:val="006B6E60"/>
    <w:pPr>
      <w:jc w:val="both"/>
    </w:pPr>
  </w:style>
  <w:style w:type="character" w:customStyle="1" w:styleId="bold">
    <w:name w:val="bold"/>
    <w:rsid w:val="006B6E60"/>
    <w:rPr>
      <w:b/>
    </w:rPr>
  </w:style>
  <w:style w:type="table" w:customStyle="1" w:styleId="standard">
    <w:name w:val="standard"/>
    <w:uiPriority w:val="99"/>
    <w:rsid w:val="006B6E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4</cp:revision>
  <dcterms:created xsi:type="dcterms:W3CDTF">2019-06-09T11:00:00Z</dcterms:created>
  <dcterms:modified xsi:type="dcterms:W3CDTF">2019-06-09T11:08:00Z</dcterms:modified>
</cp:coreProperties>
</file>